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69BF3" w14:textId="77777777" w:rsidR="001872C6" w:rsidRPr="00D06D2E" w:rsidRDefault="008D2B81" w:rsidP="008D2B81">
      <w:pPr>
        <w:jc w:val="center"/>
        <w:rPr>
          <w:rFonts w:ascii="Calibri" w:hAnsi="Calibri" w:cs="Calibri"/>
          <w:b/>
          <w:sz w:val="40"/>
          <w:szCs w:val="40"/>
        </w:rPr>
      </w:pPr>
      <w:r w:rsidRPr="00D06D2E">
        <w:rPr>
          <w:rFonts w:ascii="Calibri" w:hAnsi="Calibri" w:cs="Calibri"/>
          <w:b/>
          <w:sz w:val="40"/>
          <w:szCs w:val="40"/>
        </w:rPr>
        <w:t>Coach Checklist</w:t>
      </w:r>
    </w:p>
    <w:tbl>
      <w:tblPr>
        <w:tblW w:w="10017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1790"/>
        <w:gridCol w:w="1640"/>
        <w:gridCol w:w="5497"/>
        <w:gridCol w:w="1090"/>
      </w:tblGrid>
      <w:tr w:rsidR="008D2B81" w:rsidRPr="00D06D2E" w14:paraId="7806F88E" w14:textId="77777777" w:rsidTr="00127F17">
        <w:trPr>
          <w:trHeight w:val="59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995D0" w14:textId="77777777" w:rsidR="008D2B81" w:rsidRPr="00D06D2E" w:rsidRDefault="008D2B81" w:rsidP="00F54E02">
            <w:pPr>
              <w:pStyle w:val="Default"/>
              <w:jc w:val="center"/>
              <w:rPr>
                <w:rFonts w:ascii="Calibri" w:hAnsi="Calibri" w:cs="Calibri"/>
              </w:rPr>
            </w:pPr>
            <w:r w:rsidRPr="00D06D2E">
              <w:rPr>
                <w:rFonts w:ascii="Calibri" w:hAnsi="Calibri" w:cs="Calibri"/>
                <w:b/>
                <w:bCs/>
              </w:rPr>
              <w:t>Suggested Date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532EA" w14:textId="77777777" w:rsidR="008D2B81" w:rsidRPr="00D06D2E" w:rsidRDefault="008D2B81" w:rsidP="00F54E02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D06D2E">
              <w:rPr>
                <w:rFonts w:ascii="Calibri" w:hAnsi="Calibri" w:cs="Calibri"/>
                <w:b/>
                <w:bCs/>
              </w:rPr>
              <w:t>Your Date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F19A4" w14:textId="77777777" w:rsidR="008D2B81" w:rsidRPr="00D06D2E" w:rsidRDefault="008D2B81" w:rsidP="00F54E02">
            <w:pPr>
              <w:pStyle w:val="Default"/>
              <w:jc w:val="center"/>
              <w:rPr>
                <w:rFonts w:ascii="Calibri" w:hAnsi="Calibri" w:cs="Calibri"/>
              </w:rPr>
            </w:pPr>
            <w:r w:rsidRPr="00D06D2E">
              <w:rPr>
                <w:rFonts w:ascii="Calibri" w:hAnsi="Calibri" w:cs="Calibri"/>
                <w:b/>
                <w:bCs/>
              </w:rPr>
              <w:t>Action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7923B" w14:textId="77777777" w:rsidR="008D2B81" w:rsidRPr="00D06D2E" w:rsidRDefault="008D2B81" w:rsidP="00F54E02">
            <w:pPr>
              <w:pStyle w:val="Default"/>
              <w:jc w:val="center"/>
              <w:rPr>
                <w:rFonts w:ascii="Calibri" w:hAnsi="Calibri" w:cs="Calibri"/>
              </w:rPr>
            </w:pPr>
            <w:r w:rsidRPr="00D06D2E">
              <w:rPr>
                <w:rFonts w:ascii="Calibri" w:hAnsi="Calibri" w:cs="Calibri"/>
                <w:b/>
                <w:bCs/>
              </w:rPr>
              <w:t>Done</w:t>
            </w:r>
          </w:p>
          <w:p w14:paraId="64219967" w14:textId="77777777" w:rsidR="008D2B81" w:rsidRPr="00D06D2E" w:rsidRDefault="008D2B81" w:rsidP="00F54E02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214E3C79" w14:textId="77777777" w:rsidTr="00127F17">
        <w:trPr>
          <w:trHeight w:val="59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A4E41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6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F864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DF9EE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Select tryout date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A04FC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26A2B79A" w14:textId="77777777" w:rsidTr="00127F17">
        <w:trPr>
          <w:trHeight w:val="31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2AA6C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6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0E17A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E2E8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Have administration approve tryout process, judging forms, etc.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B31A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0BFDE8EE" w14:textId="77777777" w:rsidTr="00127F17">
        <w:trPr>
          <w:trHeight w:val="572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A498A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6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0E9F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1BB49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Reserve the gym for clinics and tryouts (this may affect your date)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AAAF9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1EA5C494" w14:textId="77777777" w:rsidTr="00127F17">
        <w:trPr>
          <w:trHeight w:val="31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D971A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6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A9378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81FF6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Contact UCA at 888 CHEERUCA for judges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EF124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0C2EB4BC" w14:textId="77777777" w:rsidTr="00127F17">
        <w:trPr>
          <w:trHeight w:val="572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314B7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6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9E1A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41B52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Contact your Varsity Spirit Fashion Rep at 800-533-8022 to set up sizing appointment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8E464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3AA0C067" w14:textId="77777777" w:rsidTr="00127F17">
        <w:trPr>
          <w:trHeight w:val="32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8530E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4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3A38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1532F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Submit morning announcements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E792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1B3D4730" w14:textId="77777777" w:rsidTr="00127F17">
        <w:trPr>
          <w:trHeight w:val="33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20CA1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4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54D5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228C6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Post hall announcements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31304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6F9506D5" w14:textId="77777777" w:rsidTr="00127F17">
        <w:trPr>
          <w:trHeight w:val="317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0C1E6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4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56A5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7B35B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Confirm judges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8ABD5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00691BA1" w14:textId="77777777" w:rsidTr="00127F17">
        <w:trPr>
          <w:trHeight w:val="317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40E44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4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2E54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22E60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Confirm faculty help (tabulators, etc.)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D4E4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7212F985" w14:textId="77777777" w:rsidTr="00127F17">
        <w:trPr>
          <w:trHeight w:val="58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59912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4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4079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C50A0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Make copies of applications, constitution, and other forms needed to tryout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EEE7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255BE232" w14:textId="77777777" w:rsidTr="00127F17">
        <w:trPr>
          <w:trHeight w:val="59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48D8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2-3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6651B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8017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Request judges’ checks (at some schools, this can only be done after the tryout)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F6E8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6286B413" w14:textId="77777777" w:rsidTr="00127F17">
        <w:trPr>
          <w:trHeight w:val="59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6FAE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2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6460B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9FA0D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Get tryout material together (outgoing senior class cheerleaders)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8756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5FB0D46D" w14:textId="77777777" w:rsidTr="00127F17">
        <w:trPr>
          <w:trHeight w:val="57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21D4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2 weeks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B58E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6E5E0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Send information sheets and directions to judges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7B52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22C175D0" w14:textId="77777777" w:rsidTr="00127F17">
        <w:trPr>
          <w:trHeight w:val="29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390F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Day before clinic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B7A9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9A59C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Review tryout material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33BFF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4780DA05" w14:textId="77777777" w:rsidTr="00127F17">
        <w:trPr>
          <w:trHeight w:val="33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16DAC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3 days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959C4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59ED3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Pre-tryout clinic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F0B4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6F918815" w14:textId="77777777" w:rsidTr="00127F17">
        <w:trPr>
          <w:trHeight w:val="35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8C73C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2 days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2555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5143B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Make copies of judging forms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5F9EB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09A1B5DD" w14:textId="77777777" w:rsidTr="00127F17">
        <w:trPr>
          <w:trHeight w:val="292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E740E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2 days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229D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BF99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Make numbers for candidates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E0CE6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78292FEF" w14:textId="77777777" w:rsidTr="00127F17">
        <w:trPr>
          <w:trHeight w:val="85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A9EC1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1 day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8FFD2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ED7C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Call or email judges to remind them of the tryout (yes, they should remember, but the success of the tryout is ultimately your responsibility!)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591DA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42C5325D" w14:textId="77777777" w:rsidTr="00127F17">
        <w:trPr>
          <w:trHeight w:val="33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0D890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Day of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E628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A37D7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Confirm open gym and lights with custodian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D0C80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4B7B6AF4" w14:textId="77777777" w:rsidTr="00127F17">
        <w:trPr>
          <w:trHeight w:val="29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E58A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1 hour prior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7AB1C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C320F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Set up judges’ table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179B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  <w:tr w:rsidR="008D2B81" w:rsidRPr="00D06D2E" w14:paraId="3FB7206D" w14:textId="77777777" w:rsidTr="00127F17">
        <w:trPr>
          <w:trHeight w:val="58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C2DDB8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Day of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C0B5D5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0C8BFC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D06D2E">
              <w:rPr>
                <w:rFonts w:ascii="Calibri" w:hAnsi="Calibri" w:cs="Calibri"/>
                <w:sz w:val="23"/>
                <w:szCs w:val="23"/>
              </w:rPr>
              <w:t xml:space="preserve">Post/announce candidates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633A0E" w14:textId="77777777" w:rsidR="008D2B81" w:rsidRPr="00D06D2E" w:rsidRDefault="008D2B81" w:rsidP="00F54E02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</w:tbl>
    <w:p w14:paraId="6F63BA74" w14:textId="77777777" w:rsidR="008D2B81" w:rsidRPr="008D2B81" w:rsidRDefault="008D2B81" w:rsidP="008D2B81">
      <w:pPr>
        <w:rPr>
          <w:rFonts w:ascii="Arial" w:hAnsi="Arial" w:cs="Arial"/>
          <w:b/>
          <w:sz w:val="40"/>
          <w:szCs w:val="40"/>
        </w:rPr>
      </w:pPr>
    </w:p>
    <w:sectPr w:rsidR="008D2B81" w:rsidRPr="008D2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sh Scrip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1"/>
    <w:rsid w:val="00127F17"/>
    <w:rsid w:val="001872C6"/>
    <w:rsid w:val="002F187E"/>
    <w:rsid w:val="008D2B81"/>
    <w:rsid w:val="00D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CFC2"/>
  <w15:chartTrackingRefBased/>
  <w15:docId w15:val="{D6FBA327-0F0A-477F-9A9A-9FA1B4FB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2B81"/>
    <w:pPr>
      <w:widowControl w:val="0"/>
      <w:autoSpaceDE w:val="0"/>
      <w:autoSpaceDN w:val="0"/>
      <w:adjustRightInd w:val="0"/>
      <w:spacing w:after="0" w:line="240" w:lineRule="auto"/>
    </w:pPr>
    <w:rPr>
      <w:rFonts w:ascii="Fresh Script" w:eastAsiaTheme="minorEastAsia" w:hAnsi="Fresh Script" w:cs="Fresh Scrip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Werling</dc:creator>
  <cp:keywords/>
  <dc:description/>
  <cp:lastModifiedBy>Danielle Manninger</cp:lastModifiedBy>
  <cp:revision>2</cp:revision>
  <dcterms:created xsi:type="dcterms:W3CDTF">2024-09-20T18:27:00Z</dcterms:created>
  <dcterms:modified xsi:type="dcterms:W3CDTF">2024-09-20T18:27:00Z</dcterms:modified>
</cp:coreProperties>
</file>